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7333" w14:textId="77777777" w:rsidR="00730835" w:rsidRDefault="00730835" w:rsidP="00D93BE0"/>
    <w:p w14:paraId="4BA46762" w14:textId="77777777" w:rsidR="00730835" w:rsidRDefault="00730835" w:rsidP="00D93BE0"/>
    <w:p w14:paraId="7D1EFE2E" w14:textId="77777777" w:rsidR="00217C0B" w:rsidRDefault="00F10121" w:rsidP="00D93BE0">
      <w:r>
        <w:t>MODELL SELBSTBERICHT – EVALUATION LEHRVERANSTALTUNGEN</w:t>
      </w:r>
    </w:p>
    <w:p w14:paraId="290A13E9" w14:textId="77777777" w:rsidR="00AD7EA0" w:rsidRDefault="00AD7EA0" w:rsidP="00D93BE0"/>
    <w:p w14:paraId="02AAAC63" w14:textId="77777777" w:rsidR="00AD7EA0" w:rsidRDefault="00AD7EA0" w:rsidP="00D93BE0"/>
    <w:p w14:paraId="68A4042A" w14:textId="77777777" w:rsidR="00AD7EA0" w:rsidRDefault="00AD7EA0" w:rsidP="00D93BE0"/>
    <w:p w14:paraId="7740B3EC" w14:textId="77777777" w:rsidR="00AD7EA0" w:rsidRDefault="00AD7EA0" w:rsidP="00D93BE0"/>
    <w:p w14:paraId="08434E76" w14:textId="77777777" w:rsidR="00C93D3A" w:rsidRPr="00C93D3A" w:rsidRDefault="001C56D6" w:rsidP="00D93BE0">
      <w:pPr>
        <w:rPr>
          <w:b/>
          <w:sz w:val="20"/>
          <w:szCs w:val="20"/>
        </w:rPr>
      </w:pPr>
      <w:r>
        <w:rPr>
          <w:b/>
          <w:sz w:val="20"/>
          <w:szCs w:val="20"/>
        </w:rPr>
        <w:t>Einleitung</w:t>
      </w:r>
    </w:p>
    <w:p w14:paraId="1925C3BC" w14:textId="3561B061" w:rsidR="00AD7EA0" w:rsidRDefault="00AD7EA0" w:rsidP="00D93BE0">
      <w:pPr>
        <w:rPr>
          <w:sz w:val="20"/>
          <w:szCs w:val="20"/>
        </w:rPr>
      </w:pPr>
      <w:r w:rsidRPr="00124A10">
        <w:rPr>
          <w:sz w:val="20"/>
          <w:szCs w:val="20"/>
        </w:rPr>
        <w:t xml:space="preserve">Der Selbstbericht wird von den Dozierenden </w:t>
      </w:r>
      <w:r w:rsidR="009B73C2">
        <w:rPr>
          <w:sz w:val="20"/>
          <w:szCs w:val="20"/>
        </w:rPr>
        <w:t>v</w:t>
      </w:r>
      <w:r w:rsidRPr="00124A10">
        <w:rPr>
          <w:sz w:val="20"/>
          <w:szCs w:val="20"/>
        </w:rPr>
        <w:t xml:space="preserve">erfasst, </w:t>
      </w:r>
      <w:r w:rsidR="00F843B1">
        <w:rPr>
          <w:sz w:val="20"/>
          <w:szCs w:val="20"/>
        </w:rPr>
        <w:t>deren Lehrveranstaltung bei der Evaluation</w:t>
      </w:r>
      <w:r w:rsidR="00F843B1" w:rsidRPr="00124A10">
        <w:rPr>
          <w:sz w:val="20"/>
          <w:szCs w:val="20"/>
        </w:rPr>
        <w:t xml:space="preserve"> </w:t>
      </w:r>
      <w:r w:rsidRPr="00124A10">
        <w:rPr>
          <w:sz w:val="20"/>
          <w:szCs w:val="20"/>
        </w:rPr>
        <w:t xml:space="preserve">in </w:t>
      </w:r>
      <w:r w:rsidR="00C20B84">
        <w:rPr>
          <w:sz w:val="20"/>
          <w:szCs w:val="20"/>
        </w:rPr>
        <w:t>die</w:t>
      </w:r>
      <w:r w:rsidR="00C20B84" w:rsidRPr="00124A10">
        <w:rPr>
          <w:sz w:val="20"/>
          <w:szCs w:val="20"/>
        </w:rPr>
        <w:t xml:space="preserve"> </w:t>
      </w:r>
      <w:r w:rsidR="00C20B84">
        <w:rPr>
          <w:sz w:val="20"/>
          <w:szCs w:val="20"/>
        </w:rPr>
        <w:t>Stufe</w:t>
      </w:r>
      <w:r w:rsidR="00C20B84" w:rsidRPr="00124A10">
        <w:rPr>
          <w:sz w:val="20"/>
          <w:szCs w:val="20"/>
        </w:rPr>
        <w:t xml:space="preserve"> </w:t>
      </w:r>
      <w:r w:rsidRPr="00124A10">
        <w:rPr>
          <w:sz w:val="20"/>
          <w:szCs w:val="20"/>
        </w:rPr>
        <w:t xml:space="preserve">«unzureichende Lehre» </w:t>
      </w:r>
      <w:r w:rsidR="00F843B1">
        <w:rPr>
          <w:sz w:val="20"/>
          <w:szCs w:val="20"/>
        </w:rPr>
        <w:t>gefallen sind</w:t>
      </w:r>
      <w:r w:rsidRPr="00124A10">
        <w:rPr>
          <w:sz w:val="20"/>
          <w:szCs w:val="20"/>
        </w:rPr>
        <w:t>. Diese werden aufgefordert</w:t>
      </w:r>
      <w:r w:rsidR="00C20B84">
        <w:rPr>
          <w:sz w:val="20"/>
          <w:szCs w:val="20"/>
        </w:rPr>
        <w:t>,</w:t>
      </w:r>
      <w:r w:rsidRPr="00124A10">
        <w:rPr>
          <w:sz w:val="20"/>
          <w:szCs w:val="20"/>
        </w:rPr>
        <w:t xml:space="preserve"> zu den Evaluationsergebnissen</w:t>
      </w:r>
      <w:r w:rsidR="008643FD">
        <w:rPr>
          <w:sz w:val="20"/>
          <w:szCs w:val="20"/>
        </w:rPr>
        <w:t xml:space="preserve"> aus der ersten Schlussevaluation, der </w:t>
      </w:r>
      <w:r w:rsidR="00C20B84">
        <w:rPr>
          <w:sz w:val="20"/>
          <w:szCs w:val="20"/>
        </w:rPr>
        <w:t xml:space="preserve">darauffolgenden </w:t>
      </w:r>
      <w:r w:rsidR="008643FD">
        <w:rPr>
          <w:sz w:val="20"/>
          <w:szCs w:val="20"/>
        </w:rPr>
        <w:t>Zwischenevaluation und der erneuten Schlussevaluation</w:t>
      </w:r>
      <w:r w:rsidRPr="00124A10">
        <w:rPr>
          <w:sz w:val="20"/>
          <w:szCs w:val="20"/>
        </w:rPr>
        <w:t xml:space="preserve"> Stellung zu nehmen</w:t>
      </w:r>
      <w:r w:rsidR="00067AAA" w:rsidRPr="00124A10">
        <w:rPr>
          <w:sz w:val="20"/>
          <w:szCs w:val="20"/>
        </w:rPr>
        <w:t xml:space="preserve"> und </w:t>
      </w:r>
      <w:r w:rsidR="00C20B84">
        <w:rPr>
          <w:sz w:val="20"/>
          <w:szCs w:val="20"/>
        </w:rPr>
        <w:t>einen</w:t>
      </w:r>
      <w:r w:rsidR="00C20B84" w:rsidRPr="00124A10">
        <w:rPr>
          <w:sz w:val="20"/>
          <w:szCs w:val="20"/>
        </w:rPr>
        <w:t xml:space="preserve"> </w:t>
      </w:r>
      <w:r w:rsidR="00067AAA" w:rsidRPr="00124A10">
        <w:rPr>
          <w:sz w:val="20"/>
          <w:szCs w:val="20"/>
        </w:rPr>
        <w:t xml:space="preserve">entsprechenden </w:t>
      </w:r>
      <w:r w:rsidR="00394DDC">
        <w:rPr>
          <w:sz w:val="20"/>
          <w:szCs w:val="20"/>
        </w:rPr>
        <w:t>Selbstb</w:t>
      </w:r>
      <w:r w:rsidR="00067AAA" w:rsidRPr="00124A10">
        <w:rPr>
          <w:sz w:val="20"/>
          <w:szCs w:val="20"/>
        </w:rPr>
        <w:t xml:space="preserve">ericht zu schreiben </w:t>
      </w:r>
      <w:r w:rsidR="00394DDC">
        <w:rPr>
          <w:sz w:val="20"/>
          <w:szCs w:val="20"/>
        </w:rPr>
        <w:t>und</w:t>
      </w:r>
      <w:r w:rsidR="00394DDC" w:rsidRPr="00124A10">
        <w:rPr>
          <w:sz w:val="20"/>
          <w:szCs w:val="20"/>
        </w:rPr>
        <w:t xml:space="preserve"> </w:t>
      </w:r>
      <w:r w:rsidR="00905107">
        <w:rPr>
          <w:sz w:val="20"/>
          <w:szCs w:val="20"/>
        </w:rPr>
        <w:t>de</w:t>
      </w:r>
      <w:r w:rsidR="009B73C2">
        <w:rPr>
          <w:sz w:val="20"/>
          <w:szCs w:val="20"/>
        </w:rPr>
        <w:t xml:space="preserve">n </w:t>
      </w:r>
      <w:r w:rsidR="00905107">
        <w:rPr>
          <w:sz w:val="20"/>
          <w:szCs w:val="20"/>
        </w:rPr>
        <w:t>von der jeweiligen Fakultät definierten Person</w:t>
      </w:r>
      <w:r w:rsidR="009B73C2">
        <w:rPr>
          <w:sz w:val="20"/>
          <w:szCs w:val="20"/>
        </w:rPr>
        <w:t>en</w:t>
      </w:r>
      <w:r w:rsidR="00905107">
        <w:rPr>
          <w:sz w:val="20"/>
          <w:szCs w:val="20"/>
        </w:rPr>
        <w:t xml:space="preserve"> </w:t>
      </w:r>
      <w:r w:rsidR="00067AAA" w:rsidRPr="00124A10">
        <w:rPr>
          <w:sz w:val="20"/>
          <w:szCs w:val="20"/>
        </w:rPr>
        <w:t>vorzulegen.</w:t>
      </w:r>
      <w:r w:rsidR="00905107">
        <w:rPr>
          <w:sz w:val="20"/>
          <w:szCs w:val="20"/>
        </w:rPr>
        <w:t xml:space="preserve"> Falls Sie</w:t>
      </w:r>
      <w:r w:rsidR="00100BBC">
        <w:rPr>
          <w:sz w:val="20"/>
          <w:szCs w:val="20"/>
        </w:rPr>
        <w:t xml:space="preserve"> nicht</w:t>
      </w:r>
      <w:r w:rsidR="00905107">
        <w:rPr>
          <w:sz w:val="20"/>
          <w:szCs w:val="20"/>
        </w:rPr>
        <w:t xml:space="preserve"> </w:t>
      </w:r>
      <w:r w:rsidR="009B73C2">
        <w:rPr>
          <w:sz w:val="20"/>
          <w:szCs w:val="20"/>
        </w:rPr>
        <w:t>genau wissen</w:t>
      </w:r>
      <w:r w:rsidR="00905107">
        <w:rPr>
          <w:sz w:val="20"/>
          <w:szCs w:val="20"/>
        </w:rPr>
        <w:t>, wem Sie den Selbstbericht vorlegen sollen, wenden Sie sich an den</w:t>
      </w:r>
      <w:r w:rsidR="009B73C2">
        <w:rPr>
          <w:sz w:val="20"/>
          <w:szCs w:val="20"/>
        </w:rPr>
        <w:t>/die</w:t>
      </w:r>
      <w:r w:rsidR="00905107">
        <w:rPr>
          <w:sz w:val="20"/>
          <w:szCs w:val="20"/>
        </w:rPr>
        <w:t xml:space="preserve"> Q-Beauftragte Ihrer Fakultät.</w:t>
      </w:r>
    </w:p>
    <w:p w14:paraId="58D2C5FB" w14:textId="77777777" w:rsidR="00675684" w:rsidRDefault="00675684" w:rsidP="00D93BE0">
      <w:pPr>
        <w:rPr>
          <w:sz w:val="20"/>
          <w:szCs w:val="20"/>
        </w:rPr>
      </w:pPr>
    </w:p>
    <w:p w14:paraId="2902215A" w14:textId="77777777" w:rsidR="001C56D6" w:rsidRDefault="001C56D6" w:rsidP="00D93BE0">
      <w:pPr>
        <w:rPr>
          <w:sz w:val="20"/>
          <w:szCs w:val="20"/>
        </w:rPr>
      </w:pPr>
    </w:p>
    <w:p w14:paraId="51C63423" w14:textId="77777777" w:rsidR="00130EAB" w:rsidRDefault="00130EAB" w:rsidP="00D93BE0">
      <w:pPr>
        <w:rPr>
          <w:sz w:val="20"/>
          <w:szCs w:val="20"/>
        </w:rPr>
      </w:pPr>
      <w:r w:rsidRPr="00675684">
        <w:rPr>
          <w:b/>
          <w:bCs/>
          <w:sz w:val="20"/>
          <w:szCs w:val="20"/>
        </w:rPr>
        <w:t xml:space="preserve">Ziele des </w:t>
      </w:r>
      <w:r>
        <w:rPr>
          <w:b/>
          <w:bCs/>
          <w:sz w:val="20"/>
          <w:szCs w:val="20"/>
        </w:rPr>
        <w:t>Selbst</w:t>
      </w:r>
      <w:r w:rsidRPr="00675684">
        <w:rPr>
          <w:b/>
          <w:bCs/>
          <w:sz w:val="20"/>
          <w:szCs w:val="20"/>
        </w:rPr>
        <w:t xml:space="preserve">berichts </w:t>
      </w:r>
    </w:p>
    <w:p w14:paraId="2ECBA4B7" w14:textId="77777777" w:rsidR="00905107" w:rsidRDefault="00130EAB" w:rsidP="00130EAB">
      <w:pPr>
        <w:rPr>
          <w:sz w:val="20"/>
          <w:szCs w:val="20"/>
        </w:rPr>
      </w:pPr>
      <w:r w:rsidRPr="00675684">
        <w:rPr>
          <w:sz w:val="20"/>
          <w:szCs w:val="20"/>
        </w:rPr>
        <w:t xml:space="preserve">Der </w:t>
      </w:r>
      <w:r>
        <w:rPr>
          <w:sz w:val="20"/>
          <w:szCs w:val="20"/>
        </w:rPr>
        <w:t xml:space="preserve">Selbstbericht </w:t>
      </w:r>
      <w:r w:rsidRPr="00675684">
        <w:rPr>
          <w:sz w:val="20"/>
          <w:szCs w:val="20"/>
        </w:rPr>
        <w:t xml:space="preserve">soll dazu beitragen, dass </w:t>
      </w:r>
      <w:r>
        <w:rPr>
          <w:sz w:val="20"/>
          <w:szCs w:val="20"/>
        </w:rPr>
        <w:t>die Dozierende</w:t>
      </w:r>
      <w:r w:rsidR="00255E10">
        <w:rPr>
          <w:sz w:val="20"/>
          <w:szCs w:val="20"/>
        </w:rPr>
        <w:t>n</w:t>
      </w:r>
      <w:r w:rsidR="00905107">
        <w:rPr>
          <w:sz w:val="20"/>
          <w:szCs w:val="20"/>
        </w:rPr>
        <w:t>:</w:t>
      </w:r>
    </w:p>
    <w:p w14:paraId="04D576D8" w14:textId="3D9E7D59" w:rsidR="00905107" w:rsidRPr="00905107" w:rsidRDefault="009B73C2" w:rsidP="0090510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130EAB" w:rsidRPr="00905107">
        <w:rPr>
          <w:sz w:val="20"/>
          <w:szCs w:val="20"/>
        </w:rPr>
        <w:t>ie Stärken und Schwächen in der eigenen Lehre erkennen</w:t>
      </w:r>
      <w:r w:rsidR="00905107">
        <w:rPr>
          <w:sz w:val="20"/>
          <w:szCs w:val="20"/>
        </w:rPr>
        <w:t>;</w:t>
      </w:r>
    </w:p>
    <w:p w14:paraId="61AC74C6" w14:textId="043B974D" w:rsidR="00905107" w:rsidRPr="00905107" w:rsidRDefault="009B73C2" w:rsidP="0090510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130EAB" w:rsidRPr="00905107">
        <w:rPr>
          <w:sz w:val="20"/>
          <w:szCs w:val="20"/>
        </w:rPr>
        <w:t>u den Lehrevaluationsergebnissen Stellung beziehen können</w:t>
      </w:r>
      <w:r w:rsidR="00905107">
        <w:rPr>
          <w:sz w:val="20"/>
          <w:szCs w:val="20"/>
        </w:rPr>
        <w:t>;</w:t>
      </w:r>
      <w:r w:rsidR="00130EAB" w:rsidRPr="00905107">
        <w:rPr>
          <w:sz w:val="20"/>
          <w:szCs w:val="20"/>
        </w:rPr>
        <w:t xml:space="preserve"> </w:t>
      </w:r>
    </w:p>
    <w:p w14:paraId="43ACEFB0" w14:textId="2AD74249" w:rsidR="00905107" w:rsidRDefault="009B73C2" w:rsidP="0090510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130EAB" w:rsidRPr="00905107">
        <w:rPr>
          <w:sz w:val="20"/>
          <w:szCs w:val="20"/>
        </w:rPr>
        <w:t>odifizierbare</w:t>
      </w:r>
      <w:r w:rsidR="00100BBC">
        <w:rPr>
          <w:sz w:val="20"/>
          <w:szCs w:val="20"/>
        </w:rPr>
        <w:t xml:space="preserve"> und modifizierte</w:t>
      </w:r>
      <w:r w:rsidR="00130EAB" w:rsidRPr="00905107">
        <w:rPr>
          <w:sz w:val="20"/>
          <w:szCs w:val="20"/>
        </w:rPr>
        <w:t xml:space="preserve"> Handlungsfelder identifizieren und Handlungsspielraum ausloten können</w:t>
      </w:r>
      <w:r w:rsidR="00905107">
        <w:rPr>
          <w:sz w:val="20"/>
          <w:szCs w:val="20"/>
        </w:rPr>
        <w:t>;</w:t>
      </w:r>
    </w:p>
    <w:p w14:paraId="3BCB16A1" w14:textId="18D2FAF8" w:rsidR="00130EAB" w:rsidRPr="00905107" w:rsidRDefault="00130EAB" w:rsidP="009051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05107">
        <w:rPr>
          <w:sz w:val="20"/>
          <w:szCs w:val="20"/>
        </w:rPr>
        <w:t>Unterstützungs- oder Beratungsbedarf anbringen können.</w:t>
      </w:r>
    </w:p>
    <w:p w14:paraId="2BAA8A2B" w14:textId="77777777" w:rsidR="00905107" w:rsidRDefault="00905107" w:rsidP="00130EAB">
      <w:pPr>
        <w:rPr>
          <w:sz w:val="20"/>
          <w:szCs w:val="20"/>
        </w:rPr>
      </w:pPr>
    </w:p>
    <w:p w14:paraId="4053A051" w14:textId="70F2BF87" w:rsidR="00130EAB" w:rsidRDefault="00130EAB" w:rsidP="00130EAB">
      <w:pPr>
        <w:rPr>
          <w:sz w:val="20"/>
          <w:szCs w:val="20"/>
        </w:rPr>
      </w:pPr>
      <w:r w:rsidRPr="009626DA">
        <w:rPr>
          <w:sz w:val="20"/>
          <w:szCs w:val="20"/>
        </w:rPr>
        <w:t xml:space="preserve">Der Bericht erfasst die wesentlichsten Elemente aus den Rückmeldungen der </w:t>
      </w:r>
      <w:r w:rsidRPr="009626DA">
        <w:rPr>
          <w:i/>
          <w:iCs/>
          <w:sz w:val="20"/>
          <w:szCs w:val="20"/>
        </w:rPr>
        <w:t>Studierenden</w:t>
      </w:r>
      <w:r w:rsidRPr="009626DA">
        <w:rPr>
          <w:sz w:val="20"/>
          <w:szCs w:val="20"/>
        </w:rPr>
        <w:t>. Die Meinung der/des Dozierenden kann von derjenigen der Studierenden abweichen. Wenn dies zutrifft, kann diese Einschätzung erläutert werden.</w:t>
      </w:r>
    </w:p>
    <w:p w14:paraId="633A2102" w14:textId="77777777" w:rsidR="005D24DA" w:rsidRDefault="005D24DA" w:rsidP="00D93BE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81144E9" w14:textId="77777777" w:rsidR="00730835" w:rsidRDefault="00730835" w:rsidP="00D93BE0">
      <w:pPr>
        <w:rPr>
          <w:sz w:val="20"/>
          <w:szCs w:val="20"/>
        </w:rPr>
      </w:pPr>
    </w:p>
    <w:p w14:paraId="598D69CC" w14:textId="1D985D24" w:rsidR="00736D52" w:rsidRDefault="00F25310" w:rsidP="00D93BE0">
      <w:pPr>
        <w:rPr>
          <w:sz w:val="20"/>
          <w:szCs w:val="20"/>
        </w:rPr>
      </w:pPr>
      <w:r w:rsidRPr="00F25310">
        <w:rPr>
          <w:sz w:val="20"/>
          <w:szCs w:val="20"/>
        </w:rPr>
        <w:t>Mein Kommentar zu den Ergebnissen meiner Lehrveranstaltungsevaluation bezogen auf die Bedingungsfaktoren und/oder die Erreichung der Zielkriterien</w:t>
      </w:r>
      <w:r>
        <w:rPr>
          <w:sz w:val="20"/>
          <w:szCs w:val="20"/>
        </w:rPr>
        <w:t xml:space="preserve">. </w:t>
      </w:r>
      <w:r w:rsidR="00C06EAB">
        <w:rPr>
          <w:sz w:val="20"/>
          <w:szCs w:val="20"/>
        </w:rPr>
        <w:t>T</w:t>
      </w:r>
      <w:r w:rsidR="00051B72">
        <w:rPr>
          <w:sz w:val="20"/>
          <w:szCs w:val="20"/>
        </w:rPr>
        <w:t xml:space="preserve">eile </w:t>
      </w:r>
      <w:r w:rsidR="00C06EAB">
        <w:rPr>
          <w:sz w:val="20"/>
          <w:szCs w:val="20"/>
        </w:rPr>
        <w:t>ich</w:t>
      </w:r>
      <w:r w:rsidR="00051B72">
        <w:rPr>
          <w:sz w:val="20"/>
          <w:szCs w:val="20"/>
        </w:rPr>
        <w:t xml:space="preserve"> den Eindruck der Studierenden? </w:t>
      </w:r>
      <w:r w:rsidR="00C06EAB">
        <w:rPr>
          <w:sz w:val="20"/>
          <w:szCs w:val="20"/>
        </w:rPr>
        <w:t xml:space="preserve">Wie kann ich </w:t>
      </w:r>
      <w:r w:rsidR="00051B72">
        <w:rPr>
          <w:sz w:val="20"/>
          <w:szCs w:val="20"/>
        </w:rPr>
        <w:t>die Ergebnisse erklären?</w:t>
      </w:r>
      <w:r w:rsidR="00B96485">
        <w:rPr>
          <w:sz w:val="20"/>
          <w:szCs w:val="20"/>
        </w:rPr>
        <w:t xml:space="preserve"> </w:t>
      </w:r>
      <w:r w:rsidR="00BA0322">
        <w:rPr>
          <w:sz w:val="20"/>
          <w:szCs w:val="20"/>
        </w:rPr>
        <w:t>Wie h</w:t>
      </w:r>
      <w:r w:rsidR="00B96485">
        <w:rPr>
          <w:sz w:val="20"/>
          <w:szCs w:val="20"/>
        </w:rPr>
        <w:t>aben sich die Ergebnisse der Zwischenevaluation und/oder der erneuten Schlussevaluation</w:t>
      </w:r>
      <w:r w:rsidR="000064ED">
        <w:rPr>
          <w:sz w:val="20"/>
          <w:szCs w:val="20"/>
        </w:rPr>
        <w:t xml:space="preserve"> verändert</w:t>
      </w:r>
      <w:r w:rsidR="00B96485">
        <w:rPr>
          <w:sz w:val="20"/>
          <w:szCs w:val="20"/>
        </w:rPr>
        <w:t>? Aus welchen Gründen?</w:t>
      </w:r>
    </w:p>
    <w:p w14:paraId="21209812" w14:textId="77777777" w:rsidR="00736D52" w:rsidRDefault="00736D52" w:rsidP="00D93BE0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BC114" wp14:editId="402B119B">
                <wp:simplePos x="0" y="0"/>
                <wp:positionH relativeFrom="column">
                  <wp:posOffset>-12093</wp:posOffset>
                </wp:positionH>
                <wp:positionV relativeFrom="paragraph">
                  <wp:posOffset>142504</wp:posOffset>
                </wp:positionV>
                <wp:extent cx="6360753" cy="1648590"/>
                <wp:effectExtent l="0" t="0" r="1524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53" cy="16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C5BDA" id="Rechteck 7" o:spid="_x0000_s1026" style="position:absolute;margin-left:-.95pt;margin-top:11.2pt;width:500.85pt;height:12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" filled="f" strokecolor="black [3213]"/>
            </w:pict>
          </mc:Fallback>
        </mc:AlternateContent>
      </w:r>
    </w:p>
    <w:p w14:paraId="7A769FA9" w14:textId="77777777" w:rsidR="00736D52" w:rsidRDefault="00736D52" w:rsidP="00D93BE0">
      <w:pPr>
        <w:rPr>
          <w:sz w:val="20"/>
          <w:szCs w:val="20"/>
        </w:rPr>
      </w:pPr>
    </w:p>
    <w:p w14:paraId="33D80E48" w14:textId="77777777" w:rsidR="00736D52" w:rsidRDefault="00736D52" w:rsidP="00D93BE0">
      <w:pPr>
        <w:rPr>
          <w:sz w:val="20"/>
          <w:szCs w:val="20"/>
        </w:rPr>
      </w:pPr>
    </w:p>
    <w:p w14:paraId="02A8AB9D" w14:textId="77777777" w:rsidR="00736D52" w:rsidRDefault="00736D52" w:rsidP="00D93BE0">
      <w:pPr>
        <w:rPr>
          <w:sz w:val="20"/>
          <w:szCs w:val="20"/>
        </w:rPr>
      </w:pPr>
    </w:p>
    <w:p w14:paraId="1BCC5624" w14:textId="77777777" w:rsidR="00736D52" w:rsidRDefault="00736D52" w:rsidP="00D93BE0">
      <w:pPr>
        <w:rPr>
          <w:sz w:val="20"/>
          <w:szCs w:val="20"/>
        </w:rPr>
      </w:pPr>
    </w:p>
    <w:p w14:paraId="09116E16" w14:textId="77777777" w:rsidR="00736D52" w:rsidRDefault="00736D52" w:rsidP="00D93BE0">
      <w:pPr>
        <w:rPr>
          <w:sz w:val="20"/>
          <w:szCs w:val="20"/>
        </w:rPr>
      </w:pPr>
    </w:p>
    <w:p w14:paraId="7CB905A6" w14:textId="77777777" w:rsidR="00736D52" w:rsidRDefault="00736D52" w:rsidP="00D93BE0">
      <w:pPr>
        <w:rPr>
          <w:sz w:val="20"/>
          <w:szCs w:val="20"/>
        </w:rPr>
      </w:pPr>
    </w:p>
    <w:p w14:paraId="611AB254" w14:textId="77777777" w:rsidR="00736D52" w:rsidRDefault="00736D52" w:rsidP="00D93BE0">
      <w:pPr>
        <w:rPr>
          <w:sz w:val="20"/>
          <w:szCs w:val="20"/>
        </w:rPr>
      </w:pPr>
    </w:p>
    <w:p w14:paraId="583838A0" w14:textId="77777777" w:rsidR="00736D52" w:rsidRDefault="00736D52" w:rsidP="00D93BE0">
      <w:pPr>
        <w:rPr>
          <w:sz w:val="20"/>
          <w:szCs w:val="20"/>
        </w:rPr>
      </w:pPr>
    </w:p>
    <w:p w14:paraId="7FE1327B" w14:textId="77777777" w:rsidR="00736D52" w:rsidRDefault="00736D52" w:rsidP="00D93BE0">
      <w:pPr>
        <w:rPr>
          <w:sz w:val="20"/>
          <w:szCs w:val="20"/>
        </w:rPr>
      </w:pPr>
    </w:p>
    <w:p w14:paraId="7D5A8926" w14:textId="77777777" w:rsidR="00736D52" w:rsidRDefault="00736D52" w:rsidP="00D93BE0">
      <w:pPr>
        <w:rPr>
          <w:sz w:val="20"/>
          <w:szCs w:val="20"/>
        </w:rPr>
      </w:pPr>
    </w:p>
    <w:p w14:paraId="154C695F" w14:textId="77777777" w:rsidR="00736D52" w:rsidRDefault="00736D52" w:rsidP="00D93BE0">
      <w:pPr>
        <w:rPr>
          <w:sz w:val="20"/>
          <w:szCs w:val="20"/>
        </w:rPr>
      </w:pPr>
    </w:p>
    <w:p w14:paraId="2F733103" w14:textId="77777777" w:rsidR="00587923" w:rsidRPr="00587923" w:rsidRDefault="00587923" w:rsidP="00D93BE0">
      <w:pPr>
        <w:rPr>
          <w:sz w:val="20"/>
          <w:szCs w:val="20"/>
        </w:rPr>
      </w:pPr>
    </w:p>
    <w:p w14:paraId="712C0F36" w14:textId="242B7C32" w:rsidR="00587923" w:rsidRDefault="00587923" w:rsidP="00D93BE0">
      <w:pPr>
        <w:rPr>
          <w:sz w:val="20"/>
          <w:szCs w:val="20"/>
        </w:rPr>
      </w:pPr>
    </w:p>
    <w:p w14:paraId="68BBCEB6" w14:textId="07F60B17" w:rsidR="00D468F3" w:rsidRDefault="00D468F3" w:rsidP="00D93BE0">
      <w:pPr>
        <w:rPr>
          <w:sz w:val="20"/>
          <w:szCs w:val="20"/>
        </w:rPr>
      </w:pPr>
    </w:p>
    <w:p w14:paraId="214DBAB8" w14:textId="77777777" w:rsidR="00D468F3" w:rsidRDefault="00D468F3" w:rsidP="00D468F3">
      <w:pPr>
        <w:rPr>
          <w:sz w:val="20"/>
          <w:szCs w:val="20"/>
        </w:rPr>
      </w:pPr>
    </w:p>
    <w:p w14:paraId="3E00F099" w14:textId="07A8F528" w:rsidR="00D468F3" w:rsidRDefault="009B73C2" w:rsidP="00D468F3">
      <w:pPr>
        <w:rPr>
          <w:sz w:val="20"/>
          <w:szCs w:val="20"/>
        </w:rPr>
      </w:pPr>
      <w:r>
        <w:rPr>
          <w:sz w:val="20"/>
          <w:szCs w:val="20"/>
        </w:rPr>
        <w:t xml:space="preserve">Was </w:t>
      </w:r>
      <w:r w:rsidR="00A16F47">
        <w:rPr>
          <w:sz w:val="20"/>
          <w:szCs w:val="20"/>
        </w:rPr>
        <w:t>waren die Stärken meiner Lehrveranstaltung?</w:t>
      </w:r>
      <w:r w:rsidR="00D468F3">
        <w:rPr>
          <w:sz w:val="20"/>
          <w:szCs w:val="20"/>
        </w:rPr>
        <w:t xml:space="preserve"> </w:t>
      </w:r>
      <w:r w:rsidR="00A16F47">
        <w:rPr>
          <w:sz w:val="20"/>
          <w:szCs w:val="20"/>
        </w:rPr>
        <w:t>Welche Aspekte wurden von den Studierenden positiv beurteilt?</w:t>
      </w:r>
    </w:p>
    <w:p w14:paraId="451AE98F" w14:textId="77777777" w:rsidR="00D468F3" w:rsidRDefault="00D468F3" w:rsidP="00D468F3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D2678" wp14:editId="53099DBD">
                <wp:simplePos x="0" y="0"/>
                <wp:positionH relativeFrom="column">
                  <wp:posOffset>-12093</wp:posOffset>
                </wp:positionH>
                <wp:positionV relativeFrom="paragraph">
                  <wp:posOffset>142504</wp:posOffset>
                </wp:positionV>
                <wp:extent cx="6360753" cy="1648590"/>
                <wp:effectExtent l="0" t="0" r="15240" b="15240"/>
                <wp:wrapNone/>
                <wp:docPr id="2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53" cy="16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94AA4" id="Rechteck 7" o:spid="_x0000_s1026" style="position:absolute;margin-left:-.95pt;margin-top:11.2pt;width:500.85pt;height:12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" filled="f" strokecolor="black [3213]"/>
            </w:pict>
          </mc:Fallback>
        </mc:AlternateContent>
      </w:r>
    </w:p>
    <w:p w14:paraId="347EF3D5" w14:textId="77777777" w:rsidR="00D468F3" w:rsidRDefault="00D468F3" w:rsidP="00D468F3">
      <w:pPr>
        <w:rPr>
          <w:sz w:val="20"/>
          <w:szCs w:val="20"/>
        </w:rPr>
      </w:pPr>
    </w:p>
    <w:p w14:paraId="055D06E7" w14:textId="77777777" w:rsidR="00D468F3" w:rsidRDefault="00D468F3" w:rsidP="00D468F3">
      <w:pPr>
        <w:rPr>
          <w:sz w:val="20"/>
          <w:szCs w:val="20"/>
        </w:rPr>
      </w:pPr>
    </w:p>
    <w:p w14:paraId="5CDE7B32" w14:textId="77777777" w:rsidR="00D468F3" w:rsidRDefault="00D468F3" w:rsidP="00D468F3">
      <w:pPr>
        <w:rPr>
          <w:sz w:val="20"/>
          <w:szCs w:val="20"/>
        </w:rPr>
      </w:pPr>
    </w:p>
    <w:p w14:paraId="5E291E9B" w14:textId="77777777" w:rsidR="00D468F3" w:rsidRDefault="00D468F3" w:rsidP="00D468F3">
      <w:pPr>
        <w:rPr>
          <w:sz w:val="20"/>
          <w:szCs w:val="20"/>
        </w:rPr>
      </w:pPr>
    </w:p>
    <w:p w14:paraId="6A87FA4C" w14:textId="77777777" w:rsidR="00D468F3" w:rsidRDefault="00D468F3" w:rsidP="00D468F3">
      <w:pPr>
        <w:rPr>
          <w:sz w:val="20"/>
          <w:szCs w:val="20"/>
        </w:rPr>
      </w:pPr>
    </w:p>
    <w:p w14:paraId="7D9A1537" w14:textId="77777777" w:rsidR="00D468F3" w:rsidRDefault="00D468F3" w:rsidP="00D468F3">
      <w:pPr>
        <w:rPr>
          <w:sz w:val="20"/>
          <w:szCs w:val="20"/>
        </w:rPr>
      </w:pPr>
    </w:p>
    <w:p w14:paraId="1B2CD67E" w14:textId="77777777" w:rsidR="00D468F3" w:rsidRDefault="00D468F3" w:rsidP="00D468F3">
      <w:pPr>
        <w:rPr>
          <w:sz w:val="20"/>
          <w:szCs w:val="20"/>
        </w:rPr>
      </w:pPr>
    </w:p>
    <w:p w14:paraId="222D6ED3" w14:textId="77777777" w:rsidR="00D468F3" w:rsidRDefault="00D468F3" w:rsidP="00D468F3">
      <w:pPr>
        <w:rPr>
          <w:sz w:val="20"/>
          <w:szCs w:val="20"/>
        </w:rPr>
      </w:pPr>
    </w:p>
    <w:p w14:paraId="44016054" w14:textId="77777777" w:rsidR="00D468F3" w:rsidRDefault="00D468F3" w:rsidP="00D468F3">
      <w:pPr>
        <w:rPr>
          <w:sz w:val="20"/>
          <w:szCs w:val="20"/>
        </w:rPr>
      </w:pPr>
    </w:p>
    <w:p w14:paraId="03D961E4" w14:textId="77777777" w:rsidR="00D468F3" w:rsidRDefault="00D468F3" w:rsidP="00D468F3">
      <w:pPr>
        <w:rPr>
          <w:sz w:val="20"/>
          <w:szCs w:val="20"/>
        </w:rPr>
      </w:pPr>
    </w:p>
    <w:p w14:paraId="05142536" w14:textId="70E43067" w:rsidR="00D468F3" w:rsidRDefault="00D468F3" w:rsidP="00D93BE0">
      <w:pPr>
        <w:rPr>
          <w:sz w:val="20"/>
          <w:szCs w:val="20"/>
        </w:rPr>
      </w:pPr>
    </w:p>
    <w:p w14:paraId="7D21CA90" w14:textId="1464ECED" w:rsidR="00D468F3" w:rsidRDefault="00D468F3" w:rsidP="00D93BE0">
      <w:pPr>
        <w:rPr>
          <w:sz w:val="20"/>
          <w:szCs w:val="20"/>
        </w:rPr>
      </w:pPr>
    </w:p>
    <w:p w14:paraId="7EE20840" w14:textId="40637C61" w:rsidR="00D468F3" w:rsidRDefault="00D468F3" w:rsidP="00D93BE0">
      <w:pPr>
        <w:rPr>
          <w:sz w:val="20"/>
          <w:szCs w:val="20"/>
        </w:rPr>
      </w:pPr>
    </w:p>
    <w:p w14:paraId="25A15456" w14:textId="392D2AAE" w:rsidR="00D468F3" w:rsidRDefault="00D468F3" w:rsidP="00D93BE0">
      <w:pPr>
        <w:rPr>
          <w:sz w:val="20"/>
          <w:szCs w:val="20"/>
        </w:rPr>
      </w:pPr>
    </w:p>
    <w:p w14:paraId="425083A0" w14:textId="77777777" w:rsidR="00587923" w:rsidRDefault="00587923" w:rsidP="00D93BE0">
      <w:pPr>
        <w:rPr>
          <w:sz w:val="20"/>
          <w:szCs w:val="20"/>
        </w:rPr>
      </w:pPr>
    </w:p>
    <w:p w14:paraId="25D67874" w14:textId="77777777" w:rsidR="00F25825" w:rsidRDefault="00F25825" w:rsidP="00D93BE0">
      <w:pPr>
        <w:rPr>
          <w:sz w:val="20"/>
          <w:szCs w:val="20"/>
        </w:rPr>
      </w:pPr>
      <w:r w:rsidRPr="00730835">
        <w:rPr>
          <w:sz w:val="20"/>
          <w:szCs w:val="20"/>
        </w:rPr>
        <w:t xml:space="preserve">Wo sehe ich </w:t>
      </w:r>
      <w:r w:rsidR="001B30AC">
        <w:rPr>
          <w:sz w:val="20"/>
          <w:szCs w:val="20"/>
        </w:rPr>
        <w:t xml:space="preserve">noch </w:t>
      </w:r>
      <w:r w:rsidRPr="00730835">
        <w:rPr>
          <w:sz w:val="20"/>
          <w:szCs w:val="20"/>
        </w:rPr>
        <w:t>Verbesserungsbedarf aufgrund der R</w:t>
      </w:r>
      <w:r>
        <w:rPr>
          <w:sz w:val="20"/>
          <w:szCs w:val="20"/>
        </w:rPr>
        <w:t>ü</w:t>
      </w:r>
      <w:r w:rsidRPr="00730835">
        <w:rPr>
          <w:sz w:val="20"/>
          <w:szCs w:val="20"/>
        </w:rPr>
        <w:t xml:space="preserve">ckmeldungen </w:t>
      </w:r>
      <w:r>
        <w:rPr>
          <w:sz w:val="20"/>
          <w:szCs w:val="20"/>
        </w:rPr>
        <w:t>der Studierenden</w:t>
      </w:r>
      <w:r w:rsidRPr="00730835">
        <w:rPr>
          <w:sz w:val="20"/>
          <w:szCs w:val="20"/>
        </w:rPr>
        <w:t xml:space="preserve"> f</w:t>
      </w:r>
      <w:r>
        <w:rPr>
          <w:sz w:val="20"/>
          <w:szCs w:val="20"/>
        </w:rPr>
        <w:t>ü</w:t>
      </w:r>
      <w:r w:rsidRPr="00730835">
        <w:rPr>
          <w:sz w:val="20"/>
          <w:szCs w:val="20"/>
        </w:rPr>
        <w:t>r meine Lehrveranstaltung?</w:t>
      </w:r>
      <w:r w:rsidR="00C36988">
        <w:rPr>
          <w:sz w:val="20"/>
          <w:szCs w:val="20"/>
        </w:rPr>
        <w:t xml:space="preserve"> </w:t>
      </w:r>
    </w:p>
    <w:p w14:paraId="2FD7C020" w14:textId="77777777" w:rsidR="00F25825" w:rsidRDefault="00F25825" w:rsidP="00D93BE0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F2C04" wp14:editId="2B5884F3">
                <wp:simplePos x="0" y="0"/>
                <wp:positionH relativeFrom="column">
                  <wp:posOffset>-12093</wp:posOffset>
                </wp:positionH>
                <wp:positionV relativeFrom="paragraph">
                  <wp:posOffset>142504</wp:posOffset>
                </wp:positionV>
                <wp:extent cx="6360753" cy="1648590"/>
                <wp:effectExtent l="0" t="0" r="1524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53" cy="16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82F65" id="Rechteck 1" o:spid="_x0000_s1026" style="position:absolute;margin-left:-.95pt;margin-top:11.2pt;width:500.85pt;height:12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" filled="f" strokecolor="black [3213]"/>
            </w:pict>
          </mc:Fallback>
        </mc:AlternateContent>
      </w:r>
    </w:p>
    <w:p w14:paraId="02F25821" w14:textId="77777777" w:rsidR="00F25825" w:rsidRDefault="00F25825" w:rsidP="00D93BE0">
      <w:pPr>
        <w:rPr>
          <w:sz w:val="20"/>
          <w:szCs w:val="20"/>
        </w:rPr>
      </w:pPr>
    </w:p>
    <w:p w14:paraId="262BAEED" w14:textId="77777777" w:rsidR="00F25825" w:rsidRDefault="00F25825" w:rsidP="00D93BE0">
      <w:pPr>
        <w:rPr>
          <w:sz w:val="20"/>
          <w:szCs w:val="20"/>
        </w:rPr>
      </w:pPr>
    </w:p>
    <w:p w14:paraId="74E271C5" w14:textId="77777777" w:rsidR="00F25825" w:rsidRDefault="00F25825" w:rsidP="00D93BE0">
      <w:pPr>
        <w:rPr>
          <w:sz w:val="20"/>
          <w:szCs w:val="20"/>
        </w:rPr>
      </w:pPr>
    </w:p>
    <w:p w14:paraId="2E3381D6" w14:textId="77777777" w:rsidR="00F25825" w:rsidRDefault="00F25825" w:rsidP="00D93BE0">
      <w:pPr>
        <w:rPr>
          <w:sz w:val="20"/>
          <w:szCs w:val="20"/>
        </w:rPr>
      </w:pPr>
    </w:p>
    <w:p w14:paraId="0908BE8B" w14:textId="77777777" w:rsidR="00F25825" w:rsidRDefault="00F25825" w:rsidP="00D93BE0">
      <w:pPr>
        <w:rPr>
          <w:sz w:val="20"/>
          <w:szCs w:val="20"/>
        </w:rPr>
      </w:pPr>
    </w:p>
    <w:p w14:paraId="2F829F22" w14:textId="77777777" w:rsidR="00F25825" w:rsidRDefault="00F25825" w:rsidP="00D93BE0">
      <w:pPr>
        <w:rPr>
          <w:sz w:val="20"/>
          <w:szCs w:val="20"/>
        </w:rPr>
      </w:pPr>
    </w:p>
    <w:p w14:paraId="411F9D83" w14:textId="77777777" w:rsidR="00F25825" w:rsidRDefault="00F25825" w:rsidP="00D93BE0">
      <w:pPr>
        <w:rPr>
          <w:sz w:val="20"/>
          <w:szCs w:val="20"/>
        </w:rPr>
      </w:pPr>
    </w:p>
    <w:p w14:paraId="74EA9356" w14:textId="77777777" w:rsidR="00F25825" w:rsidRDefault="00F25825" w:rsidP="00D93BE0">
      <w:pPr>
        <w:rPr>
          <w:sz w:val="20"/>
          <w:szCs w:val="20"/>
        </w:rPr>
      </w:pPr>
    </w:p>
    <w:p w14:paraId="662347E5" w14:textId="77777777" w:rsidR="00F25825" w:rsidRDefault="00F25825" w:rsidP="00D93BE0">
      <w:pPr>
        <w:rPr>
          <w:sz w:val="20"/>
          <w:szCs w:val="20"/>
        </w:rPr>
      </w:pPr>
    </w:p>
    <w:p w14:paraId="728A0D8E" w14:textId="77777777" w:rsidR="00F25825" w:rsidRDefault="00F25825" w:rsidP="00D93BE0">
      <w:pPr>
        <w:rPr>
          <w:sz w:val="20"/>
          <w:szCs w:val="20"/>
        </w:rPr>
      </w:pPr>
    </w:p>
    <w:p w14:paraId="3536F9F9" w14:textId="77777777" w:rsidR="00F25825" w:rsidRDefault="00F25825" w:rsidP="00D93BE0">
      <w:pPr>
        <w:rPr>
          <w:sz w:val="20"/>
          <w:szCs w:val="20"/>
        </w:rPr>
      </w:pPr>
    </w:p>
    <w:p w14:paraId="192082D3" w14:textId="77777777" w:rsidR="00F25825" w:rsidRDefault="00F25825" w:rsidP="00D93BE0">
      <w:pPr>
        <w:rPr>
          <w:sz w:val="20"/>
          <w:szCs w:val="20"/>
        </w:rPr>
      </w:pPr>
    </w:p>
    <w:p w14:paraId="0F47A96E" w14:textId="653E3882" w:rsidR="00C36988" w:rsidRDefault="00C36988" w:rsidP="00D93BE0">
      <w:pPr>
        <w:rPr>
          <w:sz w:val="20"/>
          <w:szCs w:val="20"/>
        </w:rPr>
      </w:pPr>
    </w:p>
    <w:p w14:paraId="1F0AC100" w14:textId="7A9AD472" w:rsidR="00D468F3" w:rsidRDefault="00D468F3" w:rsidP="00D93BE0">
      <w:pPr>
        <w:rPr>
          <w:sz w:val="20"/>
          <w:szCs w:val="20"/>
        </w:rPr>
      </w:pPr>
    </w:p>
    <w:p w14:paraId="20D50324" w14:textId="77D1C463" w:rsidR="00D468F3" w:rsidRDefault="00D468F3" w:rsidP="00D93BE0">
      <w:pPr>
        <w:rPr>
          <w:sz w:val="20"/>
          <w:szCs w:val="20"/>
        </w:rPr>
      </w:pPr>
    </w:p>
    <w:p w14:paraId="45680765" w14:textId="42F08A3A" w:rsidR="00057485" w:rsidRDefault="00057485" w:rsidP="00D93BE0">
      <w:pPr>
        <w:rPr>
          <w:sz w:val="20"/>
          <w:szCs w:val="20"/>
        </w:rPr>
      </w:pPr>
    </w:p>
    <w:p w14:paraId="20F3B96D" w14:textId="77777777" w:rsidR="00057485" w:rsidRDefault="00057485" w:rsidP="00D93BE0">
      <w:pPr>
        <w:rPr>
          <w:sz w:val="20"/>
          <w:szCs w:val="20"/>
        </w:rPr>
      </w:pPr>
    </w:p>
    <w:p w14:paraId="4B3B8D18" w14:textId="7C381816" w:rsidR="00C36988" w:rsidRDefault="00C36988" w:rsidP="00D93BE0">
      <w:pPr>
        <w:rPr>
          <w:sz w:val="20"/>
          <w:szCs w:val="20"/>
        </w:rPr>
      </w:pPr>
    </w:p>
    <w:p w14:paraId="0F0109D1" w14:textId="35E25A4A" w:rsidR="006A0F84" w:rsidRDefault="006A0F84" w:rsidP="00D93BE0">
      <w:pPr>
        <w:rPr>
          <w:sz w:val="20"/>
          <w:szCs w:val="20"/>
        </w:rPr>
      </w:pPr>
    </w:p>
    <w:p w14:paraId="47AE87AC" w14:textId="77777777" w:rsidR="006A0F84" w:rsidRDefault="006A0F84" w:rsidP="00D93BE0">
      <w:pPr>
        <w:rPr>
          <w:sz w:val="20"/>
          <w:szCs w:val="20"/>
        </w:rPr>
      </w:pPr>
    </w:p>
    <w:p w14:paraId="46A0AB08" w14:textId="77777777" w:rsidR="00C36988" w:rsidRDefault="00C36988" w:rsidP="00C36988">
      <w:pPr>
        <w:rPr>
          <w:sz w:val="20"/>
          <w:szCs w:val="20"/>
        </w:rPr>
      </w:pPr>
      <w:r>
        <w:rPr>
          <w:sz w:val="20"/>
          <w:szCs w:val="20"/>
        </w:rPr>
        <w:lastRenderedPageBreak/>
        <w:t>Welche konkrete</w:t>
      </w:r>
      <w:r w:rsidR="00A43EBB">
        <w:rPr>
          <w:sz w:val="20"/>
          <w:szCs w:val="20"/>
        </w:rPr>
        <w:t>n</w:t>
      </w:r>
      <w:r>
        <w:rPr>
          <w:sz w:val="20"/>
          <w:szCs w:val="20"/>
        </w:rPr>
        <w:t xml:space="preserve"> Verbesserungsmassnahmen</w:t>
      </w:r>
      <w:r w:rsidRPr="007308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habe ich umgesetzt bzw. </w:t>
      </w:r>
      <w:r w:rsidRPr="00730835">
        <w:rPr>
          <w:sz w:val="20"/>
          <w:szCs w:val="20"/>
        </w:rPr>
        <w:t>w</w:t>
      </w:r>
      <w:r>
        <w:rPr>
          <w:sz w:val="20"/>
          <w:szCs w:val="20"/>
        </w:rPr>
        <w:t>erde ich noch ergreifen</w:t>
      </w:r>
      <w:r w:rsidRPr="00730835">
        <w:rPr>
          <w:sz w:val="20"/>
          <w:szCs w:val="20"/>
        </w:rPr>
        <w:t>?</w:t>
      </w:r>
    </w:p>
    <w:p w14:paraId="1CCE3F87" w14:textId="77777777" w:rsidR="00C36988" w:rsidRPr="00730835" w:rsidRDefault="00C36988" w:rsidP="00C36988">
      <w:pPr>
        <w:rPr>
          <w:sz w:val="20"/>
          <w:szCs w:val="20"/>
        </w:rPr>
      </w:pPr>
    </w:p>
    <w:p w14:paraId="2F67EDEB" w14:textId="77777777" w:rsidR="00C36988" w:rsidRDefault="00C36988" w:rsidP="00C36988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11C8A" wp14:editId="25E0D8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0753" cy="1648590"/>
                <wp:effectExtent l="0" t="0" r="1524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53" cy="16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C166A" id="Rechteck 4" o:spid="_x0000_s1026" style="position:absolute;margin-left:0;margin-top:-.05pt;width:500.85pt;height:12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" filled="f" strokecolor="black [3213]"/>
            </w:pict>
          </mc:Fallback>
        </mc:AlternateContent>
      </w:r>
    </w:p>
    <w:p w14:paraId="411F1BF9" w14:textId="77777777" w:rsidR="00C36988" w:rsidRDefault="00C36988" w:rsidP="00C36988">
      <w:pPr>
        <w:rPr>
          <w:sz w:val="20"/>
          <w:szCs w:val="20"/>
        </w:rPr>
      </w:pPr>
    </w:p>
    <w:p w14:paraId="618103DC" w14:textId="77777777" w:rsidR="00C36988" w:rsidRDefault="00C36988" w:rsidP="00C36988">
      <w:pPr>
        <w:rPr>
          <w:sz w:val="20"/>
          <w:szCs w:val="20"/>
        </w:rPr>
      </w:pPr>
    </w:p>
    <w:p w14:paraId="2D7DF80C" w14:textId="77777777" w:rsidR="00C36988" w:rsidRDefault="00C36988" w:rsidP="00C36988">
      <w:pPr>
        <w:rPr>
          <w:sz w:val="20"/>
          <w:szCs w:val="20"/>
        </w:rPr>
      </w:pPr>
    </w:p>
    <w:p w14:paraId="54A1B821" w14:textId="77777777" w:rsidR="00C36988" w:rsidRDefault="00C36988" w:rsidP="00C36988">
      <w:pPr>
        <w:rPr>
          <w:sz w:val="20"/>
          <w:szCs w:val="20"/>
        </w:rPr>
      </w:pPr>
    </w:p>
    <w:p w14:paraId="5B21A6AC" w14:textId="77777777" w:rsidR="00C36988" w:rsidRPr="00587923" w:rsidRDefault="00C36988" w:rsidP="00C36988">
      <w:pPr>
        <w:rPr>
          <w:sz w:val="20"/>
          <w:szCs w:val="20"/>
        </w:rPr>
      </w:pPr>
    </w:p>
    <w:p w14:paraId="350408C6" w14:textId="77777777" w:rsidR="00C36988" w:rsidRPr="00587923" w:rsidRDefault="00C36988" w:rsidP="00C36988">
      <w:pPr>
        <w:rPr>
          <w:sz w:val="20"/>
          <w:szCs w:val="20"/>
        </w:rPr>
      </w:pPr>
    </w:p>
    <w:p w14:paraId="76D16A2B" w14:textId="77777777" w:rsidR="00C36988" w:rsidRPr="00587923" w:rsidRDefault="00C36988" w:rsidP="00C36988">
      <w:pPr>
        <w:rPr>
          <w:sz w:val="20"/>
          <w:szCs w:val="20"/>
        </w:rPr>
      </w:pPr>
    </w:p>
    <w:p w14:paraId="5AE2F672" w14:textId="77777777" w:rsidR="00C36988" w:rsidRPr="00587923" w:rsidRDefault="00C36988" w:rsidP="00C36988">
      <w:pPr>
        <w:rPr>
          <w:sz w:val="20"/>
          <w:szCs w:val="20"/>
        </w:rPr>
      </w:pPr>
    </w:p>
    <w:p w14:paraId="501552F2" w14:textId="77777777" w:rsidR="00C36988" w:rsidRPr="00587923" w:rsidRDefault="00C36988" w:rsidP="00C36988">
      <w:pPr>
        <w:rPr>
          <w:sz w:val="20"/>
          <w:szCs w:val="20"/>
        </w:rPr>
      </w:pPr>
    </w:p>
    <w:p w14:paraId="5D1BFE74" w14:textId="77777777" w:rsidR="00C36988" w:rsidRPr="00587923" w:rsidRDefault="00C36988" w:rsidP="00C36988">
      <w:pPr>
        <w:rPr>
          <w:sz w:val="20"/>
          <w:szCs w:val="20"/>
        </w:rPr>
      </w:pPr>
    </w:p>
    <w:p w14:paraId="15FDA19A" w14:textId="77777777" w:rsidR="00C36988" w:rsidRDefault="00C36988" w:rsidP="00D93BE0">
      <w:pPr>
        <w:rPr>
          <w:sz w:val="20"/>
          <w:szCs w:val="20"/>
        </w:rPr>
      </w:pPr>
    </w:p>
    <w:p w14:paraId="3E2D5548" w14:textId="77777777" w:rsidR="00C36988" w:rsidRDefault="00C36988" w:rsidP="00D93BE0">
      <w:pPr>
        <w:rPr>
          <w:sz w:val="20"/>
          <w:szCs w:val="20"/>
        </w:rPr>
      </w:pPr>
    </w:p>
    <w:p w14:paraId="6C2D77CE" w14:textId="77777777" w:rsidR="00C36988" w:rsidRPr="00587923" w:rsidRDefault="00C36988" w:rsidP="00D93BE0">
      <w:pPr>
        <w:rPr>
          <w:sz w:val="20"/>
          <w:szCs w:val="20"/>
        </w:rPr>
      </w:pPr>
    </w:p>
    <w:p w14:paraId="459A6F7B" w14:textId="72C4CFF5" w:rsidR="00587923" w:rsidRDefault="00FF774A" w:rsidP="00D93BE0">
      <w:pPr>
        <w:rPr>
          <w:sz w:val="20"/>
          <w:szCs w:val="20"/>
        </w:rPr>
      </w:pPr>
      <w:r>
        <w:rPr>
          <w:sz w:val="20"/>
          <w:szCs w:val="20"/>
        </w:rPr>
        <w:t>Inwiefern benötige ich weitergehende Unterstützung bei der Umsetzung von Verbesserungsmassnahmen oder bei der zukünftigen Planung</w:t>
      </w:r>
      <w:r w:rsidR="00995087">
        <w:rPr>
          <w:sz w:val="20"/>
          <w:szCs w:val="20"/>
        </w:rPr>
        <w:t xml:space="preserve"> von Lehrveranstaltungen</w:t>
      </w:r>
      <w:r>
        <w:rPr>
          <w:sz w:val="20"/>
          <w:szCs w:val="20"/>
        </w:rPr>
        <w:t xml:space="preserve"> innerhalb oder ausserhalb </w:t>
      </w:r>
      <w:r w:rsidR="00A43EBB">
        <w:rPr>
          <w:sz w:val="20"/>
          <w:szCs w:val="20"/>
        </w:rPr>
        <w:t xml:space="preserve">meiner </w:t>
      </w:r>
      <w:r>
        <w:rPr>
          <w:sz w:val="20"/>
          <w:szCs w:val="20"/>
        </w:rPr>
        <w:t>Fakultät</w:t>
      </w:r>
      <w:r w:rsidRPr="00730835" w:rsidDel="00FF774A">
        <w:rPr>
          <w:sz w:val="20"/>
          <w:szCs w:val="20"/>
        </w:rPr>
        <w:t xml:space="preserve"> </w:t>
      </w:r>
      <w:r w:rsidR="00C33FC8">
        <w:rPr>
          <w:sz w:val="20"/>
          <w:szCs w:val="20"/>
        </w:rPr>
        <w:t xml:space="preserve">(z.B. </w:t>
      </w:r>
      <w:r w:rsidR="00FA0EFC">
        <w:rPr>
          <w:sz w:val="20"/>
          <w:szCs w:val="20"/>
        </w:rPr>
        <w:t xml:space="preserve">Beratung durch die Hochschuldidaktik </w:t>
      </w:r>
      <w:r w:rsidR="00D37CFF">
        <w:rPr>
          <w:sz w:val="20"/>
          <w:szCs w:val="20"/>
        </w:rPr>
        <w:t xml:space="preserve">&amp; </w:t>
      </w:r>
      <w:r w:rsidR="00FA0EFC">
        <w:rPr>
          <w:sz w:val="20"/>
          <w:szCs w:val="20"/>
        </w:rPr>
        <w:t>Lehrentwicklung</w:t>
      </w:r>
      <w:r w:rsidR="00C94FC9">
        <w:rPr>
          <w:sz w:val="20"/>
          <w:szCs w:val="20"/>
        </w:rPr>
        <w:t xml:space="preserve"> der Universität Bern</w:t>
      </w:r>
      <w:r w:rsidR="00FA0EFC">
        <w:rPr>
          <w:sz w:val="20"/>
          <w:szCs w:val="20"/>
        </w:rPr>
        <w:t>)</w:t>
      </w:r>
      <w:r w:rsidR="00587923" w:rsidRPr="00730835">
        <w:rPr>
          <w:sz w:val="20"/>
          <w:szCs w:val="20"/>
        </w:rPr>
        <w:t>?</w:t>
      </w:r>
    </w:p>
    <w:p w14:paraId="50B3A8A2" w14:textId="77777777" w:rsidR="00DF5F68" w:rsidRDefault="00DF5F68" w:rsidP="00D93BE0">
      <w:pPr>
        <w:rPr>
          <w:sz w:val="20"/>
          <w:szCs w:val="20"/>
        </w:rPr>
      </w:pPr>
    </w:p>
    <w:p w14:paraId="17593EB9" w14:textId="77777777" w:rsidR="00587923" w:rsidRDefault="00DF5F68" w:rsidP="00D93BE0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18AD1" wp14:editId="2AC73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0753" cy="1648590"/>
                <wp:effectExtent l="0" t="0" r="1524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53" cy="16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64DD6" id="Rechteck 5" o:spid="_x0000_s1026" style="position:absolute;margin-left:0;margin-top:0;width:500.85pt;height:12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" filled="f" strokecolor="black [3213]"/>
            </w:pict>
          </mc:Fallback>
        </mc:AlternateContent>
      </w:r>
    </w:p>
    <w:p w14:paraId="55C7F9F3" w14:textId="77777777" w:rsidR="00587923" w:rsidRDefault="00587923" w:rsidP="00D93BE0">
      <w:pPr>
        <w:rPr>
          <w:sz w:val="20"/>
          <w:szCs w:val="20"/>
        </w:rPr>
      </w:pPr>
    </w:p>
    <w:p w14:paraId="73CCC8B3" w14:textId="77777777" w:rsidR="00587923" w:rsidRDefault="00587923" w:rsidP="00D93BE0">
      <w:pPr>
        <w:rPr>
          <w:sz w:val="20"/>
          <w:szCs w:val="20"/>
        </w:rPr>
      </w:pPr>
    </w:p>
    <w:p w14:paraId="123C6AAC" w14:textId="77777777" w:rsidR="00587923" w:rsidRDefault="00587923" w:rsidP="00D93BE0">
      <w:pPr>
        <w:rPr>
          <w:sz w:val="20"/>
          <w:szCs w:val="20"/>
        </w:rPr>
      </w:pPr>
    </w:p>
    <w:p w14:paraId="32D514D6" w14:textId="77777777" w:rsidR="00587923" w:rsidRPr="00067AAA" w:rsidRDefault="00587923" w:rsidP="00D93BE0">
      <w:pPr>
        <w:rPr>
          <w:sz w:val="20"/>
          <w:szCs w:val="20"/>
        </w:rPr>
      </w:pPr>
    </w:p>
    <w:p w14:paraId="338D331B" w14:textId="77777777" w:rsidR="007A54F1" w:rsidRDefault="007A54F1" w:rsidP="00D93BE0">
      <w:pPr>
        <w:rPr>
          <w:sz w:val="20"/>
          <w:szCs w:val="20"/>
        </w:rPr>
      </w:pPr>
    </w:p>
    <w:p w14:paraId="4AEE52B9" w14:textId="77777777" w:rsidR="007A54F1" w:rsidRPr="007A54F1" w:rsidRDefault="007A54F1" w:rsidP="00D93BE0">
      <w:pPr>
        <w:rPr>
          <w:sz w:val="20"/>
          <w:szCs w:val="20"/>
        </w:rPr>
      </w:pPr>
    </w:p>
    <w:p w14:paraId="33E85AB9" w14:textId="77777777" w:rsidR="007A54F1" w:rsidRPr="007A54F1" w:rsidRDefault="007A54F1" w:rsidP="00D93BE0">
      <w:pPr>
        <w:rPr>
          <w:sz w:val="20"/>
          <w:szCs w:val="20"/>
        </w:rPr>
      </w:pPr>
    </w:p>
    <w:p w14:paraId="73ED4B0A" w14:textId="77777777" w:rsidR="007A54F1" w:rsidRPr="007A54F1" w:rsidRDefault="007A54F1" w:rsidP="00D93BE0">
      <w:pPr>
        <w:rPr>
          <w:sz w:val="20"/>
          <w:szCs w:val="20"/>
        </w:rPr>
      </w:pPr>
    </w:p>
    <w:p w14:paraId="7164A4AF" w14:textId="77777777" w:rsidR="007A54F1" w:rsidRPr="007A54F1" w:rsidRDefault="007A54F1" w:rsidP="00D93BE0">
      <w:pPr>
        <w:rPr>
          <w:sz w:val="20"/>
          <w:szCs w:val="20"/>
        </w:rPr>
      </w:pPr>
    </w:p>
    <w:p w14:paraId="3D0EB6B3" w14:textId="77777777" w:rsidR="007A54F1" w:rsidRPr="007A54F1" w:rsidRDefault="007A54F1" w:rsidP="00D93BE0">
      <w:pPr>
        <w:rPr>
          <w:sz w:val="20"/>
          <w:szCs w:val="20"/>
        </w:rPr>
      </w:pPr>
    </w:p>
    <w:p w14:paraId="7883C4DE" w14:textId="77777777" w:rsidR="007A54F1" w:rsidRPr="007A54F1" w:rsidRDefault="007A54F1" w:rsidP="00D93BE0">
      <w:pPr>
        <w:rPr>
          <w:sz w:val="20"/>
          <w:szCs w:val="20"/>
        </w:rPr>
      </w:pPr>
    </w:p>
    <w:p w14:paraId="722482AA" w14:textId="77777777" w:rsidR="007A54F1" w:rsidRDefault="007A54F1" w:rsidP="00D93BE0">
      <w:pPr>
        <w:rPr>
          <w:sz w:val="20"/>
          <w:szCs w:val="20"/>
        </w:rPr>
      </w:pPr>
    </w:p>
    <w:p w14:paraId="7DB5A412" w14:textId="77777777" w:rsidR="00FF774A" w:rsidRDefault="00FF774A" w:rsidP="00D93BE0">
      <w:pPr>
        <w:rPr>
          <w:sz w:val="20"/>
          <w:szCs w:val="20"/>
        </w:rPr>
      </w:pPr>
    </w:p>
    <w:p w14:paraId="3C645188" w14:textId="77777777" w:rsidR="00FF774A" w:rsidRDefault="00FF774A" w:rsidP="00D93BE0">
      <w:pPr>
        <w:rPr>
          <w:sz w:val="20"/>
          <w:szCs w:val="20"/>
        </w:rPr>
      </w:pPr>
      <w:r>
        <w:rPr>
          <w:sz w:val="20"/>
          <w:szCs w:val="20"/>
        </w:rPr>
        <w:t>Inwiefern benötige ich weitergehende Beratung für die Interpretation der Evaluationsergebnisse?</w:t>
      </w:r>
    </w:p>
    <w:p w14:paraId="6F98A625" w14:textId="77777777" w:rsidR="000E3B77" w:rsidRDefault="000E3B77" w:rsidP="00D93BE0">
      <w:pPr>
        <w:rPr>
          <w:sz w:val="20"/>
          <w:szCs w:val="20"/>
        </w:rPr>
      </w:pPr>
    </w:p>
    <w:p w14:paraId="4E2ACE2E" w14:textId="77777777" w:rsidR="00FF774A" w:rsidRDefault="00FF774A" w:rsidP="00D93BE0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E6D2F" wp14:editId="50DF63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0753" cy="1648590"/>
                <wp:effectExtent l="0" t="0" r="15240" b="15240"/>
                <wp:wrapNone/>
                <wp:docPr id="3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53" cy="16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46B0C" id="Rechteck 5" o:spid="_x0000_s1026" style="position:absolute;margin-left:0;margin-top:0;width:500.85pt;height:12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" filled="f" strokecolor="black [3213]"/>
            </w:pict>
          </mc:Fallback>
        </mc:AlternateContent>
      </w:r>
    </w:p>
    <w:p w14:paraId="5B34948C" w14:textId="77777777" w:rsidR="00FF774A" w:rsidRDefault="00FF774A" w:rsidP="00D93BE0">
      <w:pPr>
        <w:rPr>
          <w:sz w:val="20"/>
          <w:szCs w:val="20"/>
        </w:rPr>
      </w:pPr>
    </w:p>
    <w:p w14:paraId="0B33B6E6" w14:textId="77777777" w:rsidR="00FF774A" w:rsidRDefault="00FF774A" w:rsidP="00D93BE0">
      <w:pPr>
        <w:rPr>
          <w:sz w:val="20"/>
          <w:szCs w:val="20"/>
        </w:rPr>
      </w:pPr>
    </w:p>
    <w:p w14:paraId="59FC4894" w14:textId="77777777" w:rsidR="00FF774A" w:rsidRDefault="00FF774A" w:rsidP="00D93BE0">
      <w:pPr>
        <w:rPr>
          <w:sz w:val="20"/>
          <w:szCs w:val="20"/>
        </w:rPr>
      </w:pPr>
    </w:p>
    <w:p w14:paraId="3E794A5B" w14:textId="77777777" w:rsidR="00FF774A" w:rsidRPr="00067AAA" w:rsidRDefault="00FF774A" w:rsidP="00D93BE0">
      <w:pPr>
        <w:rPr>
          <w:sz w:val="20"/>
          <w:szCs w:val="20"/>
        </w:rPr>
      </w:pPr>
    </w:p>
    <w:p w14:paraId="4E2650D0" w14:textId="77777777" w:rsidR="00FF774A" w:rsidRDefault="00FF774A" w:rsidP="00D93BE0">
      <w:pPr>
        <w:rPr>
          <w:sz w:val="20"/>
          <w:szCs w:val="20"/>
        </w:rPr>
      </w:pPr>
    </w:p>
    <w:p w14:paraId="2EF7078B" w14:textId="77777777" w:rsidR="00FF774A" w:rsidRDefault="00FF774A" w:rsidP="00D93BE0">
      <w:pPr>
        <w:rPr>
          <w:sz w:val="20"/>
          <w:szCs w:val="20"/>
        </w:rPr>
      </w:pPr>
    </w:p>
    <w:p w14:paraId="55E91A04" w14:textId="77777777" w:rsidR="00FF774A" w:rsidRDefault="00FF774A" w:rsidP="00D93BE0">
      <w:pPr>
        <w:rPr>
          <w:sz w:val="20"/>
          <w:szCs w:val="20"/>
        </w:rPr>
      </w:pPr>
    </w:p>
    <w:p w14:paraId="6A97DFF8" w14:textId="77777777" w:rsidR="00FF774A" w:rsidRDefault="00FF774A" w:rsidP="00D93BE0">
      <w:pPr>
        <w:rPr>
          <w:sz w:val="20"/>
          <w:szCs w:val="20"/>
        </w:rPr>
      </w:pPr>
    </w:p>
    <w:p w14:paraId="5F782919" w14:textId="77777777" w:rsidR="00FF774A" w:rsidRDefault="00FF774A" w:rsidP="00D93BE0">
      <w:pPr>
        <w:rPr>
          <w:sz w:val="20"/>
          <w:szCs w:val="20"/>
        </w:rPr>
      </w:pPr>
    </w:p>
    <w:p w14:paraId="1FCD9587" w14:textId="77777777" w:rsidR="00FF774A" w:rsidRDefault="00FF774A" w:rsidP="00D93BE0">
      <w:pPr>
        <w:rPr>
          <w:sz w:val="20"/>
          <w:szCs w:val="20"/>
        </w:rPr>
      </w:pPr>
    </w:p>
    <w:p w14:paraId="2CEE0FAC" w14:textId="77777777" w:rsidR="00FF774A" w:rsidRDefault="00FF774A" w:rsidP="00D93BE0">
      <w:pPr>
        <w:rPr>
          <w:sz w:val="20"/>
          <w:szCs w:val="20"/>
        </w:rPr>
      </w:pPr>
    </w:p>
    <w:p w14:paraId="43DBF2BB" w14:textId="77777777" w:rsidR="00B91236" w:rsidRPr="007A54F1" w:rsidRDefault="00B91236" w:rsidP="00D93BE0">
      <w:pPr>
        <w:rPr>
          <w:sz w:val="20"/>
          <w:szCs w:val="20"/>
        </w:rPr>
      </w:pPr>
    </w:p>
    <w:sectPr w:rsidR="00B91236" w:rsidRPr="007A54F1" w:rsidSect="00803C3F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ED855" w14:textId="77777777" w:rsidR="00C218EE" w:rsidRDefault="00C218EE" w:rsidP="00C93D3A">
      <w:r>
        <w:separator/>
      </w:r>
    </w:p>
  </w:endnote>
  <w:endnote w:type="continuationSeparator" w:id="0">
    <w:p w14:paraId="1BD563A5" w14:textId="77777777" w:rsidR="00C218EE" w:rsidRDefault="00C218EE" w:rsidP="00C9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62317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9E0174" w14:textId="77777777" w:rsidR="00A7623B" w:rsidRDefault="00A7623B" w:rsidP="002E47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A7BD4" w14:textId="77777777" w:rsidR="00A7623B" w:rsidRDefault="00A7623B" w:rsidP="00A762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</w:rPr>
      <w:id w:val="-1933039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E118F" w14:textId="21BCD9C3" w:rsidR="00A7623B" w:rsidRPr="00A7623B" w:rsidRDefault="00A7623B" w:rsidP="002E476E">
        <w:pPr>
          <w:pStyle w:val="Footer"/>
          <w:framePr w:wrap="none" w:vAnchor="text" w:hAnchor="margin" w:xAlign="right" w:y="1"/>
          <w:rPr>
            <w:rStyle w:val="PageNumber"/>
            <w:sz w:val="16"/>
          </w:rPr>
        </w:pPr>
        <w:r w:rsidRPr="00A7623B">
          <w:rPr>
            <w:rStyle w:val="PageNumber"/>
            <w:sz w:val="16"/>
          </w:rPr>
          <w:fldChar w:fldCharType="begin"/>
        </w:r>
        <w:r w:rsidRPr="00A7623B">
          <w:rPr>
            <w:rStyle w:val="PageNumber"/>
            <w:sz w:val="16"/>
          </w:rPr>
          <w:instrText xml:space="preserve"> PAGE </w:instrText>
        </w:r>
        <w:r w:rsidRPr="00A7623B">
          <w:rPr>
            <w:rStyle w:val="PageNumber"/>
            <w:sz w:val="16"/>
          </w:rPr>
          <w:fldChar w:fldCharType="separate"/>
        </w:r>
        <w:r w:rsidR="00F742EF">
          <w:rPr>
            <w:rStyle w:val="PageNumber"/>
            <w:noProof/>
            <w:sz w:val="16"/>
          </w:rPr>
          <w:t>2</w:t>
        </w:r>
        <w:r w:rsidRPr="00A7623B">
          <w:rPr>
            <w:rStyle w:val="PageNumber"/>
            <w:sz w:val="16"/>
          </w:rPr>
          <w:fldChar w:fldCharType="end"/>
        </w:r>
      </w:p>
    </w:sdtContent>
  </w:sdt>
  <w:p w14:paraId="37F45193" w14:textId="77777777" w:rsidR="00A7623B" w:rsidRDefault="00A7623B" w:rsidP="00A762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AFF5" w14:textId="77777777" w:rsidR="00C218EE" w:rsidRDefault="00C218EE" w:rsidP="00C93D3A">
      <w:r>
        <w:separator/>
      </w:r>
    </w:p>
  </w:footnote>
  <w:footnote w:type="continuationSeparator" w:id="0">
    <w:p w14:paraId="4A2C7404" w14:textId="77777777" w:rsidR="00C218EE" w:rsidRDefault="00C218EE" w:rsidP="00C9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5307"/>
    <w:multiLevelType w:val="multilevel"/>
    <w:tmpl w:val="E640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464F6"/>
    <w:multiLevelType w:val="multilevel"/>
    <w:tmpl w:val="160E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72100"/>
    <w:multiLevelType w:val="hybridMultilevel"/>
    <w:tmpl w:val="5F72F204"/>
    <w:lvl w:ilvl="0" w:tplc="5C70AB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8308C3"/>
    <w:multiLevelType w:val="hybridMultilevel"/>
    <w:tmpl w:val="C26C25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177AC"/>
    <w:multiLevelType w:val="multilevel"/>
    <w:tmpl w:val="84A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2B"/>
    <w:rsid w:val="0000487E"/>
    <w:rsid w:val="000064ED"/>
    <w:rsid w:val="00012BB7"/>
    <w:rsid w:val="00013E5C"/>
    <w:rsid w:val="00027CA5"/>
    <w:rsid w:val="00051B72"/>
    <w:rsid w:val="00057485"/>
    <w:rsid w:val="00067AAA"/>
    <w:rsid w:val="000921A2"/>
    <w:rsid w:val="000A2F47"/>
    <w:rsid w:val="000C638D"/>
    <w:rsid w:val="000D2BDE"/>
    <w:rsid w:val="000D68B5"/>
    <w:rsid w:val="000E3B77"/>
    <w:rsid w:val="000F3C6C"/>
    <w:rsid w:val="00100BBC"/>
    <w:rsid w:val="00115855"/>
    <w:rsid w:val="001175F0"/>
    <w:rsid w:val="00124A10"/>
    <w:rsid w:val="00130EAB"/>
    <w:rsid w:val="001432FA"/>
    <w:rsid w:val="001B30AC"/>
    <w:rsid w:val="001C56D6"/>
    <w:rsid w:val="001C7FAE"/>
    <w:rsid w:val="00201BC3"/>
    <w:rsid w:val="00217C0B"/>
    <w:rsid w:val="00220667"/>
    <w:rsid w:val="00227E2B"/>
    <w:rsid w:val="00255E10"/>
    <w:rsid w:val="00256865"/>
    <w:rsid w:val="002C467A"/>
    <w:rsid w:val="00305B65"/>
    <w:rsid w:val="00322F8C"/>
    <w:rsid w:val="00340AC9"/>
    <w:rsid w:val="0036618D"/>
    <w:rsid w:val="00386529"/>
    <w:rsid w:val="00394DDC"/>
    <w:rsid w:val="003C3E5D"/>
    <w:rsid w:val="003C47DD"/>
    <w:rsid w:val="003F1458"/>
    <w:rsid w:val="00442AE4"/>
    <w:rsid w:val="004530F2"/>
    <w:rsid w:val="0049742E"/>
    <w:rsid w:val="004A5AC4"/>
    <w:rsid w:val="004F36BB"/>
    <w:rsid w:val="00547055"/>
    <w:rsid w:val="00567EE8"/>
    <w:rsid w:val="00577C03"/>
    <w:rsid w:val="005824B3"/>
    <w:rsid w:val="00583F55"/>
    <w:rsid w:val="00587923"/>
    <w:rsid w:val="00590127"/>
    <w:rsid w:val="005B610D"/>
    <w:rsid w:val="005B6FC0"/>
    <w:rsid w:val="005D24DA"/>
    <w:rsid w:val="005E09B6"/>
    <w:rsid w:val="005E2004"/>
    <w:rsid w:val="006555BE"/>
    <w:rsid w:val="00675684"/>
    <w:rsid w:val="006A0F84"/>
    <w:rsid w:val="006C7E6F"/>
    <w:rsid w:val="006D2133"/>
    <w:rsid w:val="006D6796"/>
    <w:rsid w:val="006E4FC4"/>
    <w:rsid w:val="006F50A4"/>
    <w:rsid w:val="007063D6"/>
    <w:rsid w:val="0071114C"/>
    <w:rsid w:val="00730835"/>
    <w:rsid w:val="00736D52"/>
    <w:rsid w:val="007751E7"/>
    <w:rsid w:val="007821E1"/>
    <w:rsid w:val="007A54F1"/>
    <w:rsid w:val="007A6229"/>
    <w:rsid w:val="00803C3F"/>
    <w:rsid w:val="008156F5"/>
    <w:rsid w:val="00855029"/>
    <w:rsid w:val="0085689D"/>
    <w:rsid w:val="008643FD"/>
    <w:rsid w:val="008A12BC"/>
    <w:rsid w:val="008A713F"/>
    <w:rsid w:val="008A7AA3"/>
    <w:rsid w:val="008D5613"/>
    <w:rsid w:val="008F31EB"/>
    <w:rsid w:val="00905107"/>
    <w:rsid w:val="0095635A"/>
    <w:rsid w:val="009626DA"/>
    <w:rsid w:val="0097246D"/>
    <w:rsid w:val="009727A1"/>
    <w:rsid w:val="009769D1"/>
    <w:rsid w:val="00987182"/>
    <w:rsid w:val="00995087"/>
    <w:rsid w:val="00995540"/>
    <w:rsid w:val="009B73C2"/>
    <w:rsid w:val="009C39E1"/>
    <w:rsid w:val="009D1188"/>
    <w:rsid w:val="009E1EAB"/>
    <w:rsid w:val="00A030AD"/>
    <w:rsid w:val="00A16619"/>
    <w:rsid w:val="00A16F47"/>
    <w:rsid w:val="00A25D49"/>
    <w:rsid w:val="00A260D9"/>
    <w:rsid w:val="00A43EBB"/>
    <w:rsid w:val="00A517B0"/>
    <w:rsid w:val="00A577EA"/>
    <w:rsid w:val="00A7623B"/>
    <w:rsid w:val="00AA4574"/>
    <w:rsid w:val="00AD05B1"/>
    <w:rsid w:val="00AD7EA0"/>
    <w:rsid w:val="00AE1C3D"/>
    <w:rsid w:val="00B26008"/>
    <w:rsid w:val="00B4761B"/>
    <w:rsid w:val="00B51325"/>
    <w:rsid w:val="00B61920"/>
    <w:rsid w:val="00B91236"/>
    <w:rsid w:val="00B96485"/>
    <w:rsid w:val="00B978FD"/>
    <w:rsid w:val="00BA0322"/>
    <w:rsid w:val="00BC3D37"/>
    <w:rsid w:val="00BF01B1"/>
    <w:rsid w:val="00BF480B"/>
    <w:rsid w:val="00C0086E"/>
    <w:rsid w:val="00C06EAB"/>
    <w:rsid w:val="00C20B84"/>
    <w:rsid w:val="00C218EE"/>
    <w:rsid w:val="00C33FC8"/>
    <w:rsid w:val="00C36988"/>
    <w:rsid w:val="00C40BCD"/>
    <w:rsid w:val="00C4562D"/>
    <w:rsid w:val="00C93D3A"/>
    <w:rsid w:val="00C94FC9"/>
    <w:rsid w:val="00CA72DC"/>
    <w:rsid w:val="00CD44A0"/>
    <w:rsid w:val="00CE7D78"/>
    <w:rsid w:val="00D02FB0"/>
    <w:rsid w:val="00D1574B"/>
    <w:rsid w:val="00D37CFF"/>
    <w:rsid w:val="00D41159"/>
    <w:rsid w:val="00D4300B"/>
    <w:rsid w:val="00D468F3"/>
    <w:rsid w:val="00D91C06"/>
    <w:rsid w:val="00D93BE0"/>
    <w:rsid w:val="00DD65BD"/>
    <w:rsid w:val="00DE53D6"/>
    <w:rsid w:val="00DF5F68"/>
    <w:rsid w:val="00E67A70"/>
    <w:rsid w:val="00E82269"/>
    <w:rsid w:val="00E93413"/>
    <w:rsid w:val="00EA64CE"/>
    <w:rsid w:val="00EB344F"/>
    <w:rsid w:val="00EB7729"/>
    <w:rsid w:val="00EC30D8"/>
    <w:rsid w:val="00EF63E4"/>
    <w:rsid w:val="00F10121"/>
    <w:rsid w:val="00F1514E"/>
    <w:rsid w:val="00F1521D"/>
    <w:rsid w:val="00F23AAE"/>
    <w:rsid w:val="00F25310"/>
    <w:rsid w:val="00F25825"/>
    <w:rsid w:val="00F27B16"/>
    <w:rsid w:val="00F57621"/>
    <w:rsid w:val="00F74007"/>
    <w:rsid w:val="00F742EF"/>
    <w:rsid w:val="00F82C8B"/>
    <w:rsid w:val="00F843B1"/>
    <w:rsid w:val="00FA0EFC"/>
    <w:rsid w:val="00FA2BE4"/>
    <w:rsid w:val="00FA5D92"/>
    <w:rsid w:val="00FD0992"/>
    <w:rsid w:val="00FD75D4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862E"/>
  <w15:chartTrackingRefBased/>
  <w15:docId w15:val="{DE84EE13-9845-D540-893C-229AF228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BC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7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EA0"/>
    <w:pPr>
      <w:widowControl w:val="0"/>
      <w:autoSpaceDE w:val="0"/>
      <w:autoSpaceDN w:val="0"/>
    </w:pPr>
    <w:rPr>
      <w:rFonts w:eastAsia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EA0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A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D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3D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3A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A762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C3"/>
    <w:pPr>
      <w:widowControl/>
      <w:autoSpaceDE/>
      <w:autoSpaceDN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C3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920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619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107"/>
    <w:pPr>
      <w:ind w:left="720"/>
      <w:contextualSpacing/>
    </w:pPr>
  </w:style>
  <w:style w:type="paragraph" w:styleId="Revision">
    <w:name w:val="Revision"/>
    <w:hidden/>
    <w:uiPriority w:val="99"/>
    <w:semiHidden/>
    <w:rsid w:val="00D468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Thiel, Anja (ENS)</cp:lastModifiedBy>
  <cp:revision>2</cp:revision>
  <dcterms:created xsi:type="dcterms:W3CDTF">2020-10-05T05:01:00Z</dcterms:created>
  <dcterms:modified xsi:type="dcterms:W3CDTF">2020-10-05T05:01:00Z</dcterms:modified>
</cp:coreProperties>
</file>